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2D65" w14:textId="77777777" w:rsidR="007A573A" w:rsidRPr="00D675BE" w:rsidRDefault="00D675BE" w:rsidP="00D675BE">
      <w:pPr>
        <w:spacing w:after="0"/>
        <w:jc w:val="left"/>
        <w:rPr>
          <w:rFonts w:asciiTheme="minorEastAsia" w:hAnsiTheme="minorEastAsia"/>
          <w:b/>
          <w:sz w:val="28"/>
          <w:szCs w:val="28"/>
        </w:rPr>
      </w:pPr>
      <w:r w:rsidRPr="00D675BE">
        <w:rPr>
          <w:rFonts w:asciiTheme="minorEastAsia" w:hAnsiTheme="minorEastAsia" w:hint="eastAsia"/>
          <w:sz w:val="16"/>
          <w:szCs w:val="16"/>
        </w:rPr>
        <w:t xml:space="preserve">　受付№</w:t>
      </w:r>
      <w:r w:rsidRPr="00D675BE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4DD1" wp14:editId="45E93912">
                <wp:simplePos x="0" y="0"/>
                <wp:positionH relativeFrom="column">
                  <wp:posOffset>113665</wp:posOffset>
                </wp:positionH>
                <wp:positionV relativeFrom="paragraph">
                  <wp:posOffset>199390</wp:posOffset>
                </wp:positionV>
                <wp:extent cx="6762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F816" id="正方形/長方形 1" o:spid="_x0000_s1026" style="position:absolute;left:0;text-align:left;margin-left:8.95pt;margin-top:15.7pt;width:5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" fillcolor="white [3201]" strokecolor="black [3213]" strokeweight=".5pt"/>
            </w:pict>
          </mc:Fallback>
        </mc:AlternateContent>
      </w:r>
    </w:p>
    <w:p w14:paraId="51EF389B" w14:textId="77777777" w:rsidR="00FB66A5" w:rsidRPr="007A573A" w:rsidRDefault="00E01704" w:rsidP="007A573A">
      <w:pPr>
        <w:spacing w:after="0"/>
        <w:jc w:val="center"/>
        <w:rPr>
          <w:rFonts w:asciiTheme="minorEastAsia" w:hAnsiTheme="minorEastAsia"/>
          <w:b/>
          <w:sz w:val="28"/>
          <w:szCs w:val="28"/>
        </w:rPr>
      </w:pPr>
      <w:r w:rsidRPr="007A573A">
        <w:rPr>
          <w:rFonts w:asciiTheme="minorEastAsia" w:hAnsiTheme="minorEastAsia" w:hint="eastAsia"/>
          <w:b/>
          <w:sz w:val="28"/>
          <w:szCs w:val="28"/>
        </w:rPr>
        <w:t>福祉用具借用申請書　兼　試用評価票</w:t>
      </w:r>
    </w:p>
    <w:p w14:paraId="615B85FF" w14:textId="16773424" w:rsidR="00E01704" w:rsidRPr="00291424" w:rsidRDefault="00E01704" w:rsidP="00407F10">
      <w:pPr>
        <w:spacing w:after="0"/>
        <w:jc w:val="right"/>
      </w:pPr>
      <w:r w:rsidRPr="00291424">
        <w:rPr>
          <w:rFonts w:hint="eastAsia"/>
        </w:rPr>
        <w:t xml:space="preserve">　</w:t>
      </w:r>
      <w:r w:rsidR="00544A6D">
        <w:rPr>
          <w:rFonts w:hint="eastAsia"/>
        </w:rPr>
        <w:t>令和</w:t>
      </w:r>
      <w:r w:rsidRPr="00291424">
        <w:rPr>
          <w:rFonts w:hint="eastAsia"/>
        </w:rPr>
        <w:t xml:space="preserve">　　年　　月　　日</w:t>
      </w:r>
    </w:p>
    <w:p w14:paraId="0F3072DD" w14:textId="0AB6EB3E" w:rsidR="00E01704" w:rsidRPr="00291424" w:rsidRDefault="00616C29" w:rsidP="00E01704">
      <w:pPr>
        <w:spacing w:after="0"/>
        <w:jc w:val="left"/>
      </w:pPr>
      <w:r>
        <w:rPr>
          <w:rFonts w:hint="eastAsia"/>
        </w:rPr>
        <w:t>とやま介護テクノロジー普及・推進センター</w:t>
      </w:r>
      <w:r w:rsidR="00E01704" w:rsidRPr="00291424">
        <w:rPr>
          <w:rFonts w:hint="eastAsia"/>
        </w:rPr>
        <w:t xml:space="preserve">　所長</w:t>
      </w:r>
    </w:p>
    <w:p w14:paraId="50B338FD" w14:textId="77777777" w:rsidR="00E01704" w:rsidRPr="00291424" w:rsidRDefault="00E01704" w:rsidP="00E01704">
      <w:pPr>
        <w:spacing w:after="0"/>
        <w:jc w:val="left"/>
      </w:pPr>
    </w:p>
    <w:p w14:paraId="069E1E4D" w14:textId="77777777" w:rsidR="00E01704" w:rsidRPr="00291424" w:rsidRDefault="00E01704" w:rsidP="00E01704">
      <w:pPr>
        <w:spacing w:after="0"/>
        <w:jc w:val="left"/>
      </w:pPr>
      <w:r w:rsidRPr="00291424">
        <w:rPr>
          <w:rFonts w:hint="eastAsia"/>
        </w:rPr>
        <w:t xml:space="preserve">　下記のとおり福祉用具を借用したいので申請します。　</w:t>
      </w:r>
    </w:p>
    <w:p w14:paraId="7AFD2206" w14:textId="77777777" w:rsidR="00E01704" w:rsidRPr="00291424" w:rsidRDefault="00E01704" w:rsidP="00291424">
      <w:pPr>
        <w:spacing w:after="0"/>
        <w:ind w:firstLineChars="100" w:firstLine="200"/>
        <w:jc w:val="left"/>
      </w:pPr>
      <w:r w:rsidRPr="00291424">
        <w:rPr>
          <w:rFonts w:hint="eastAsia"/>
        </w:rPr>
        <w:t>なお、借用中の破損・紛失及び試用中の事故等については、借用者が一切の責任を負います。</w:t>
      </w:r>
    </w:p>
    <w:p w14:paraId="5C0F26E8" w14:textId="77777777" w:rsidR="000145AA" w:rsidRPr="00BE6264" w:rsidRDefault="000145AA" w:rsidP="00FB66A5">
      <w:pPr>
        <w:spacing w:after="0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</w:p>
    <w:p w14:paraId="4C546D52" w14:textId="77777777" w:rsidR="000145AA" w:rsidRPr="00BE6264" w:rsidRDefault="00C072F8" w:rsidP="000145AA">
      <w:pPr>
        <w:spacing w:after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借用者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708"/>
        <w:gridCol w:w="1134"/>
        <w:gridCol w:w="1276"/>
        <w:gridCol w:w="992"/>
        <w:gridCol w:w="2552"/>
      </w:tblGrid>
      <w:tr w:rsidR="000145AA" w:rsidRPr="00BE6264" w14:paraId="61B56BB7" w14:textId="77777777" w:rsidTr="003F7C3C">
        <w:tc>
          <w:tcPr>
            <w:tcW w:w="1101" w:type="dxa"/>
            <w:shd w:val="clear" w:color="auto" w:fill="D9D9D9" w:themeFill="background1" w:themeFillShade="D9"/>
          </w:tcPr>
          <w:p w14:paraId="5DF2B0DD" w14:textId="77777777" w:rsidR="000145AA" w:rsidRPr="003F7C3C" w:rsidRDefault="000145AA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7C3C">
              <w:rPr>
                <w:rFonts w:asciiTheme="minorEastAsia" w:hAnsiTheme="minorEastAsia" w:hint="eastAsia"/>
                <w:sz w:val="18"/>
                <w:szCs w:val="18"/>
              </w:rPr>
              <w:t>所属</w:t>
            </w:r>
          </w:p>
        </w:tc>
        <w:tc>
          <w:tcPr>
            <w:tcW w:w="2835" w:type="dxa"/>
          </w:tcPr>
          <w:p w14:paraId="4277F277" w14:textId="77777777" w:rsidR="000145AA" w:rsidRPr="00BE6264" w:rsidRDefault="000145AA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E9D9374" w14:textId="77777777" w:rsidR="000145AA" w:rsidRPr="00BE6264" w:rsidRDefault="000145AA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gridSpan w:val="2"/>
          </w:tcPr>
          <w:p w14:paraId="4E2E82E9" w14:textId="77777777" w:rsidR="000145AA" w:rsidRPr="00BE6264" w:rsidRDefault="000145AA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610034" w14:textId="77777777" w:rsidR="000145AA" w:rsidRPr="00BE6264" w:rsidRDefault="000145AA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2552" w:type="dxa"/>
          </w:tcPr>
          <w:p w14:paraId="4951C9BE" w14:textId="77777777" w:rsidR="000145AA" w:rsidRPr="00BE6264" w:rsidRDefault="000145AA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45AA" w:rsidRPr="00BE6264" w14:paraId="1C82A0A7" w14:textId="77777777" w:rsidTr="003F7C3C">
        <w:tc>
          <w:tcPr>
            <w:tcW w:w="1101" w:type="dxa"/>
            <w:shd w:val="clear" w:color="auto" w:fill="D9D9D9" w:themeFill="background1" w:themeFillShade="D9"/>
          </w:tcPr>
          <w:p w14:paraId="07F248B0" w14:textId="77777777" w:rsidR="000145AA" w:rsidRPr="003F7C3C" w:rsidRDefault="000145AA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7C3C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9497" w:type="dxa"/>
            <w:gridSpan w:val="6"/>
          </w:tcPr>
          <w:p w14:paraId="74DB4F6B" w14:textId="77777777" w:rsidR="000145AA" w:rsidRPr="00BE6264" w:rsidRDefault="000145AA" w:rsidP="0089725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 xml:space="preserve">ケアマネ　・　福祉用具専門相談員　・　ＰＴ　・　ＯＴ　・　介護職員　・　その他（　　　　</w:t>
            </w:r>
            <w:r w:rsidR="00A0136D" w:rsidRPr="00BE626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）</w:t>
            </w:r>
          </w:p>
        </w:tc>
      </w:tr>
      <w:tr w:rsidR="00A0136D" w:rsidRPr="00BE6264" w14:paraId="70D93634" w14:textId="77777777" w:rsidTr="003F7C3C">
        <w:tc>
          <w:tcPr>
            <w:tcW w:w="1101" w:type="dxa"/>
            <w:shd w:val="clear" w:color="auto" w:fill="D9D9D9" w:themeFill="background1" w:themeFillShade="D9"/>
          </w:tcPr>
          <w:p w14:paraId="5A59E5FB" w14:textId="77777777" w:rsidR="00A0136D" w:rsidRPr="003F7C3C" w:rsidRDefault="00A0136D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7C3C">
              <w:rPr>
                <w:rFonts w:asciiTheme="minorEastAsia" w:hAnsiTheme="minorEastAsia" w:hint="eastAsia"/>
                <w:sz w:val="18"/>
                <w:szCs w:val="18"/>
              </w:rPr>
              <w:t>借用目的</w:t>
            </w:r>
          </w:p>
        </w:tc>
        <w:tc>
          <w:tcPr>
            <w:tcW w:w="3543" w:type="dxa"/>
            <w:gridSpan w:val="2"/>
          </w:tcPr>
          <w:p w14:paraId="45D8BAAE" w14:textId="77777777" w:rsidR="00A0136D" w:rsidRPr="00BE6264" w:rsidRDefault="00A0136D" w:rsidP="0089725F">
            <w:pPr>
              <w:jc w:val="center"/>
              <w:rPr>
                <w:rFonts w:asciiTheme="minorEastAsia" w:hAnsiTheme="minorEastAsia"/>
              </w:rPr>
            </w:pP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>試用　・その他（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E7FA7" w14:textId="77777777" w:rsidR="00A0136D" w:rsidRPr="00BE6264" w:rsidRDefault="00A0136D" w:rsidP="00AB5D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借用期間</w:t>
            </w:r>
          </w:p>
        </w:tc>
        <w:tc>
          <w:tcPr>
            <w:tcW w:w="4820" w:type="dxa"/>
            <w:gridSpan w:val="3"/>
          </w:tcPr>
          <w:p w14:paraId="5DF3E65C" w14:textId="73F1091A" w:rsidR="00A0136D" w:rsidRPr="00BE6264" w:rsidRDefault="00544A6D" w:rsidP="00C072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A0136D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E428A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0136D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年　　</w:t>
            </w:r>
            <w:r w:rsidR="0089725F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0136D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 w:rsidR="009E428A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0136D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日～　　　　月　</w:t>
            </w:r>
            <w:r w:rsidR="009E428A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9725F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0136D" w:rsidRPr="00BE6264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</w:tbl>
    <w:p w14:paraId="5801607A" w14:textId="77777777" w:rsidR="00AB5D0F" w:rsidRPr="00BE6264" w:rsidRDefault="00AB5D0F" w:rsidP="000145AA">
      <w:pPr>
        <w:spacing w:after="0"/>
        <w:jc w:val="left"/>
        <w:rPr>
          <w:rFonts w:asciiTheme="minorEastAsia" w:hAnsiTheme="minorEastAsia"/>
          <w:b/>
        </w:rPr>
      </w:pPr>
      <w:r w:rsidRPr="00BE6264">
        <w:rPr>
          <w:rFonts w:asciiTheme="minorEastAsia" w:hAnsiTheme="minorEastAsia" w:hint="eastAsia"/>
          <w:b/>
        </w:rPr>
        <w:t>２　対象者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3544"/>
      </w:tblGrid>
      <w:tr w:rsidR="00AB7971" w:rsidRPr="00BE6264" w14:paraId="6037D1FB" w14:textId="77777777" w:rsidTr="003F7C3C">
        <w:tc>
          <w:tcPr>
            <w:tcW w:w="2660" w:type="dxa"/>
            <w:shd w:val="clear" w:color="auto" w:fill="D9D9D9" w:themeFill="background1" w:themeFillShade="D9"/>
          </w:tcPr>
          <w:p w14:paraId="47DEFE43" w14:textId="77777777" w:rsidR="00AB5D0F" w:rsidRPr="00BE6264" w:rsidRDefault="00AB5D0F" w:rsidP="00C94C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1984" w:type="dxa"/>
          </w:tcPr>
          <w:p w14:paraId="50CD374A" w14:textId="77777777" w:rsidR="00AB5D0F" w:rsidRPr="00BE6264" w:rsidRDefault="00AB5D0F" w:rsidP="00C94C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女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CF01C0" w14:textId="77777777" w:rsidR="00AB5D0F" w:rsidRPr="00BE6264" w:rsidRDefault="00AB5D0F" w:rsidP="00C94C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齢</w:t>
            </w:r>
          </w:p>
        </w:tc>
        <w:tc>
          <w:tcPr>
            <w:tcW w:w="3544" w:type="dxa"/>
          </w:tcPr>
          <w:p w14:paraId="7F8303DA" w14:textId="77777777" w:rsidR="00AB5D0F" w:rsidRPr="00BE6264" w:rsidRDefault="00AB5D0F" w:rsidP="00C94CA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歳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代</w:t>
            </w:r>
            <w:r w:rsidR="00C94CA7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2935F7" w:rsidRPr="00BE6264" w14:paraId="12CC5AEE" w14:textId="77777777" w:rsidTr="003F7C3C"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587F79E7" w14:textId="77777777" w:rsidR="002935F7" w:rsidRPr="00BE6264" w:rsidRDefault="002935F7" w:rsidP="002935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制度利用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D746617" w14:textId="77777777" w:rsidR="002935F7" w:rsidRPr="00BE6264" w:rsidRDefault="002935F7" w:rsidP="00A831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介</w:t>
            </w:r>
            <w:r w:rsidR="00A831DC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護</w:t>
            </w:r>
            <w:r w:rsidR="00A831DC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保</w:t>
            </w:r>
            <w:r w:rsidR="00A831DC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険</w:t>
            </w:r>
          </w:p>
        </w:tc>
        <w:tc>
          <w:tcPr>
            <w:tcW w:w="5954" w:type="dxa"/>
            <w:gridSpan w:val="2"/>
          </w:tcPr>
          <w:p w14:paraId="657D4BA8" w14:textId="77777777" w:rsidR="002935F7" w:rsidRPr="00BE6264" w:rsidRDefault="002935F7" w:rsidP="007C6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無　・　　有（要支援　　　・　要介護　　　）　・　申請中</w:t>
            </w:r>
          </w:p>
        </w:tc>
      </w:tr>
      <w:tr w:rsidR="002935F7" w:rsidRPr="00BE6264" w14:paraId="03227986" w14:textId="77777777" w:rsidTr="003F7C3C">
        <w:tc>
          <w:tcPr>
            <w:tcW w:w="2660" w:type="dxa"/>
            <w:vMerge/>
            <w:shd w:val="clear" w:color="auto" w:fill="D9D9D9" w:themeFill="background1" w:themeFillShade="D9"/>
          </w:tcPr>
          <w:p w14:paraId="44C90958" w14:textId="77777777" w:rsidR="002935F7" w:rsidRPr="00BE6264" w:rsidRDefault="002935F7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F78473D" w14:textId="77777777" w:rsidR="002935F7" w:rsidRPr="00BE6264" w:rsidRDefault="002935F7" w:rsidP="00A831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身体障害者手帳</w:t>
            </w:r>
          </w:p>
        </w:tc>
        <w:tc>
          <w:tcPr>
            <w:tcW w:w="5954" w:type="dxa"/>
            <w:gridSpan w:val="2"/>
          </w:tcPr>
          <w:p w14:paraId="7451D9EE" w14:textId="77777777" w:rsidR="002935F7" w:rsidRPr="00BE6264" w:rsidRDefault="002935F7" w:rsidP="007C6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無　　　・　　有（　　</w:t>
            </w:r>
            <w:r w:rsidR="007C6159"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 xml:space="preserve">　　級）　　・　　申請中</w:t>
            </w:r>
          </w:p>
        </w:tc>
      </w:tr>
      <w:tr w:rsidR="00AB7971" w:rsidRPr="00BE6264" w14:paraId="1D828457" w14:textId="77777777" w:rsidTr="003F7C3C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C9CB91C" w14:textId="77777777" w:rsidR="00AB7971" w:rsidRPr="00BE6264" w:rsidRDefault="00AB7971" w:rsidP="00534E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対象者のニーズ・</w:t>
            </w:r>
          </w:p>
          <w:p w14:paraId="03764031" w14:textId="77777777" w:rsidR="00AB7971" w:rsidRPr="00BE6264" w:rsidRDefault="00AB7971" w:rsidP="00534E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身体状況・使用環境等</w:t>
            </w:r>
          </w:p>
        </w:tc>
        <w:tc>
          <w:tcPr>
            <w:tcW w:w="7938" w:type="dxa"/>
            <w:gridSpan w:val="3"/>
          </w:tcPr>
          <w:p w14:paraId="6A895A2F" w14:textId="77777777" w:rsidR="00AB7971" w:rsidRPr="00BE6264" w:rsidRDefault="00AB7971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255BABB" w14:textId="77777777" w:rsidR="00534EC3" w:rsidRPr="00BE6264" w:rsidRDefault="00534EC3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DE962DD" w14:textId="77777777" w:rsidR="00534EC3" w:rsidRPr="00BE6264" w:rsidRDefault="00534EC3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7971" w:rsidRPr="00BE6264" w14:paraId="180610D3" w14:textId="77777777" w:rsidTr="003F7C3C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1BBF18" w14:textId="77777777" w:rsidR="00AB7971" w:rsidRPr="00BE6264" w:rsidRDefault="00AB7971" w:rsidP="00534E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対象者に必要な</w:t>
            </w:r>
          </w:p>
          <w:p w14:paraId="4A7ECC1E" w14:textId="77777777" w:rsidR="00AB7971" w:rsidRPr="00BE6264" w:rsidRDefault="00AB7971" w:rsidP="00534E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福祉用具の特徴・機能等</w:t>
            </w:r>
          </w:p>
        </w:tc>
        <w:tc>
          <w:tcPr>
            <w:tcW w:w="7938" w:type="dxa"/>
            <w:gridSpan w:val="3"/>
          </w:tcPr>
          <w:p w14:paraId="7D6970EA" w14:textId="77777777" w:rsidR="00AB7971" w:rsidRPr="00BE6264" w:rsidRDefault="00AB7971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11DAEED" w14:textId="77777777" w:rsidR="00534EC3" w:rsidRPr="00BE6264" w:rsidRDefault="00534EC3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ACCA5EB" w14:textId="77777777" w:rsidR="00534EC3" w:rsidRPr="00BE6264" w:rsidRDefault="00534EC3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BC02A39" w14:textId="77777777" w:rsidR="009D6A89" w:rsidRPr="00BE6264" w:rsidRDefault="009D6A89" w:rsidP="000145AA">
      <w:pPr>
        <w:spacing w:after="0"/>
        <w:jc w:val="left"/>
        <w:rPr>
          <w:rFonts w:asciiTheme="minorEastAsia" w:hAnsiTheme="minorEastAsia"/>
          <w:b/>
        </w:rPr>
      </w:pPr>
      <w:r w:rsidRPr="00BE6264">
        <w:rPr>
          <w:rFonts w:asciiTheme="minorEastAsia" w:hAnsiTheme="minorEastAsia" w:hint="eastAsia"/>
          <w:b/>
        </w:rPr>
        <w:t>３　借用品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5103"/>
        <w:gridCol w:w="851"/>
      </w:tblGrid>
      <w:tr w:rsidR="00D71688" w:rsidRPr="00BE6264" w14:paraId="11373E4D" w14:textId="77777777" w:rsidTr="003F7C3C">
        <w:tc>
          <w:tcPr>
            <w:tcW w:w="817" w:type="dxa"/>
            <w:shd w:val="clear" w:color="auto" w:fill="D9D9D9" w:themeFill="background1" w:themeFillShade="D9"/>
          </w:tcPr>
          <w:p w14:paraId="56208FB1" w14:textId="77777777" w:rsidR="00923CC6" w:rsidRPr="00BE6264" w:rsidRDefault="00923CC6" w:rsidP="00923C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  <w:r w:rsidR="00D71688" w:rsidRPr="00BE6264">
              <w:rPr>
                <w:rFonts w:asciiTheme="minorEastAsia" w:hAnsiTheme="minorEastAsia" w:hint="eastAsia"/>
                <w:sz w:val="14"/>
                <w:szCs w:val="14"/>
              </w:rPr>
              <w:t>※1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3561FA" w14:textId="77777777" w:rsidR="00923CC6" w:rsidRPr="00BE6264" w:rsidRDefault="00923CC6" w:rsidP="00923C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商品名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FC8425" w14:textId="77777777" w:rsidR="00923CC6" w:rsidRPr="00BE6264" w:rsidRDefault="00923CC6" w:rsidP="00923C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メーカー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E664E7D" w14:textId="77777777" w:rsidR="00923CC6" w:rsidRPr="00BE6264" w:rsidRDefault="00923CC6" w:rsidP="00923C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適合状況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DE0373" w14:textId="77777777" w:rsidR="00923CC6" w:rsidRPr="00BE6264" w:rsidRDefault="00923CC6" w:rsidP="00923C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6264">
              <w:rPr>
                <w:rFonts w:asciiTheme="minorEastAsia" w:hAnsiTheme="minorEastAsia" w:hint="eastAsia"/>
                <w:sz w:val="18"/>
                <w:szCs w:val="18"/>
              </w:rPr>
              <w:t>結果</w:t>
            </w:r>
            <w:r w:rsidR="000F499D" w:rsidRPr="00BE6264">
              <w:rPr>
                <w:rFonts w:asciiTheme="minorEastAsia" w:hAnsiTheme="minorEastAsia" w:hint="eastAsia"/>
                <w:sz w:val="14"/>
                <w:szCs w:val="14"/>
              </w:rPr>
              <w:t>※2</w:t>
            </w:r>
          </w:p>
        </w:tc>
      </w:tr>
      <w:tr w:rsidR="00D71688" w:rsidRPr="00BE6264" w14:paraId="008ABDB1" w14:textId="77777777" w:rsidTr="00D71688">
        <w:tc>
          <w:tcPr>
            <w:tcW w:w="817" w:type="dxa"/>
          </w:tcPr>
          <w:p w14:paraId="0F5DDC8D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E2D921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07A89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059D8C6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1DDF947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BB0C800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>【状況・意見等】</w:t>
            </w:r>
          </w:p>
        </w:tc>
        <w:tc>
          <w:tcPr>
            <w:tcW w:w="851" w:type="dxa"/>
          </w:tcPr>
          <w:p w14:paraId="07F56C1E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D416348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688" w:rsidRPr="00BE6264" w14:paraId="07AFDE89" w14:textId="77777777" w:rsidTr="00D71688">
        <w:tc>
          <w:tcPr>
            <w:tcW w:w="817" w:type="dxa"/>
          </w:tcPr>
          <w:p w14:paraId="659BDE94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6C536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B867B5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26F6259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61CB0C6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5B65780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>【状況・意見等】</w:t>
            </w:r>
          </w:p>
        </w:tc>
        <w:tc>
          <w:tcPr>
            <w:tcW w:w="851" w:type="dxa"/>
          </w:tcPr>
          <w:p w14:paraId="2F478C7D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6E559B8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688" w:rsidRPr="00BE6264" w14:paraId="09614EEC" w14:textId="77777777" w:rsidTr="00D71688">
        <w:tc>
          <w:tcPr>
            <w:tcW w:w="817" w:type="dxa"/>
          </w:tcPr>
          <w:p w14:paraId="00F8D676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48122E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EE5A16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B02C81A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4C33337" w14:textId="77777777" w:rsidR="00D71688" w:rsidRPr="00BE6264" w:rsidRDefault="00D71688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F906712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6264">
              <w:rPr>
                <w:rFonts w:asciiTheme="minorEastAsia" w:hAnsiTheme="minorEastAsia" w:hint="eastAsia"/>
                <w:sz w:val="16"/>
                <w:szCs w:val="16"/>
              </w:rPr>
              <w:t>【状況・意見等】</w:t>
            </w:r>
          </w:p>
        </w:tc>
        <w:tc>
          <w:tcPr>
            <w:tcW w:w="851" w:type="dxa"/>
          </w:tcPr>
          <w:p w14:paraId="71CF102D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FAC8B1B" w14:textId="77777777" w:rsidR="00923CC6" w:rsidRPr="00BE6264" w:rsidRDefault="00923CC6" w:rsidP="000145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51D6B7A" w14:textId="77777777" w:rsidR="00D71688" w:rsidRPr="008E1FDF" w:rsidRDefault="00FB66A5" w:rsidP="000145AA">
      <w:pPr>
        <w:spacing w:after="0"/>
        <w:jc w:val="left"/>
        <w:rPr>
          <w:rFonts w:asciiTheme="majorEastAsia" w:eastAsiaTheme="majorEastAsia" w:hAnsiTheme="majorEastAsia"/>
          <w:sz w:val="14"/>
          <w:szCs w:val="14"/>
        </w:rPr>
      </w:pPr>
      <w:r w:rsidRPr="008E1FDF">
        <w:rPr>
          <w:rFonts w:asciiTheme="majorEastAsia" w:eastAsiaTheme="majorEastAsia" w:hAnsiTheme="majorEastAsia" w:hint="eastAsia"/>
          <w:sz w:val="14"/>
          <w:szCs w:val="14"/>
        </w:rPr>
        <w:t>＊＊＊</w:t>
      </w:r>
      <w:r w:rsidR="00D71688" w:rsidRPr="008E1FDF">
        <w:rPr>
          <w:rFonts w:asciiTheme="majorEastAsia" w:eastAsiaTheme="majorEastAsia" w:hAnsiTheme="majorEastAsia" w:hint="eastAsia"/>
          <w:sz w:val="18"/>
          <w:szCs w:val="18"/>
        </w:rPr>
        <w:t>事務局記入欄</w:t>
      </w:r>
      <w:r w:rsidR="00D71688" w:rsidRPr="008E1FDF">
        <w:rPr>
          <w:rFonts w:asciiTheme="majorEastAsia" w:eastAsiaTheme="majorEastAsia" w:hAnsiTheme="majorEastAsia" w:hint="eastAsia"/>
          <w:sz w:val="14"/>
          <w:szCs w:val="14"/>
        </w:rPr>
        <w:t>＊</w:t>
      </w:r>
      <w:r w:rsidRPr="008E1FDF">
        <w:rPr>
          <w:rFonts w:asciiTheme="majorEastAsia" w:eastAsiaTheme="majorEastAsia" w:hAnsiTheme="majorEastAsia" w:hint="eastAsia"/>
          <w:sz w:val="14"/>
          <w:szCs w:val="14"/>
        </w:rPr>
        <w:t>＊＊＊＊＊＊＊＊＊＊＊＊＊＊＊＊＊＊＊＊＊＊＊＊＊＊＊＊＊＊＊＊＊＊＊＊＊＊＊＊＊＊＊＊＊＊＊＊＊＊＊＊＊＊＊＊＊＊＊＊＊＊＊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77"/>
        <w:gridCol w:w="1450"/>
        <w:gridCol w:w="709"/>
        <w:gridCol w:w="1275"/>
        <w:gridCol w:w="1276"/>
        <w:gridCol w:w="621"/>
        <w:gridCol w:w="1778"/>
        <w:gridCol w:w="1778"/>
      </w:tblGrid>
      <w:tr w:rsidR="00520E88" w14:paraId="0BB2A9B6" w14:textId="77777777" w:rsidTr="003F7C3C"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04B12CEC" w14:textId="77777777" w:rsidR="00520E88" w:rsidRDefault="00520E88" w:rsidP="00155716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※１</w:t>
            </w:r>
            <w:r>
              <w:rPr>
                <w:rFonts w:hint="eastAsia"/>
                <w:sz w:val="18"/>
                <w:szCs w:val="18"/>
              </w:rPr>
              <w:t>分類</w:t>
            </w:r>
          </w:p>
        </w:tc>
        <w:tc>
          <w:tcPr>
            <w:tcW w:w="8887" w:type="dxa"/>
            <w:gridSpan w:val="7"/>
          </w:tcPr>
          <w:p w14:paraId="1C15081E" w14:textId="77777777" w:rsidR="00520E88" w:rsidRDefault="00520E88" w:rsidP="000145AA">
            <w:pPr>
              <w:jc w:val="left"/>
              <w:rPr>
                <w:sz w:val="16"/>
                <w:szCs w:val="16"/>
              </w:rPr>
            </w:pPr>
            <w:r w:rsidRPr="00520E88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治療訓練用具　　②衣類・くつ　　③排泄関連　　④入浴関連　　⑤杖・歩行器・歩行車　　⑥車いす　　⑦リフト</w:t>
            </w:r>
          </w:p>
          <w:p w14:paraId="6DE52B15" w14:textId="77777777" w:rsidR="00520E88" w:rsidRPr="00520E88" w:rsidRDefault="00520E88" w:rsidP="000145A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⑧ベッド・いす・昇降機・手すり　　⑨家事・食事関連　　　⑩コミュニケーション関連　　⑪操作用具　　⑫その他</w:t>
            </w:r>
          </w:p>
        </w:tc>
      </w:tr>
      <w:tr w:rsidR="00D05013" w14:paraId="365D7C40" w14:textId="77777777" w:rsidTr="003F7C3C"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60255FF1" w14:textId="77777777" w:rsidR="00D05013" w:rsidRPr="00D05013" w:rsidRDefault="006462CC" w:rsidP="00155716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※２</w:t>
            </w:r>
            <w:r w:rsidR="00D05013">
              <w:rPr>
                <w:rFonts w:hint="eastAsia"/>
                <w:sz w:val="18"/>
                <w:szCs w:val="18"/>
              </w:rPr>
              <w:t>結果</w:t>
            </w:r>
          </w:p>
        </w:tc>
        <w:tc>
          <w:tcPr>
            <w:tcW w:w="8887" w:type="dxa"/>
            <w:gridSpan w:val="7"/>
          </w:tcPr>
          <w:p w14:paraId="14DE7C91" w14:textId="77777777" w:rsidR="00D05013" w:rsidRPr="00D05013" w:rsidRDefault="00D05013" w:rsidP="000145A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①購入　　　　②レンタル　　　　③不適合　　　　④検討中　　　　⑤判断不可　　　　⑥その他</w:t>
            </w:r>
          </w:p>
        </w:tc>
      </w:tr>
      <w:tr w:rsidR="00D05013" w14:paraId="304C007E" w14:textId="77777777" w:rsidTr="003F7C3C"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3B747838" w14:textId="77777777" w:rsidR="00D05013" w:rsidRDefault="00D3657F" w:rsidP="00155716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</w:t>
            </w:r>
            <w:r w:rsidR="00D05013">
              <w:rPr>
                <w:rFonts w:hint="eastAsia"/>
                <w:sz w:val="18"/>
                <w:szCs w:val="18"/>
              </w:rPr>
              <w:t>返却時の状態</w:t>
            </w:r>
          </w:p>
        </w:tc>
        <w:tc>
          <w:tcPr>
            <w:tcW w:w="5331" w:type="dxa"/>
            <w:gridSpan w:val="5"/>
          </w:tcPr>
          <w:p w14:paraId="7E34D56E" w14:textId="77777777" w:rsidR="00D05013" w:rsidRPr="00D05013" w:rsidRDefault="00D05013" w:rsidP="000145AA">
            <w:pPr>
              <w:jc w:val="left"/>
              <w:rPr>
                <w:sz w:val="16"/>
                <w:szCs w:val="16"/>
              </w:rPr>
            </w:pPr>
            <w:r w:rsidRPr="00D05013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問題なし　　　　②汚れ　　　　③破損　　　　　④紛失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BECDC0A" w14:textId="77777777" w:rsidR="00D05013" w:rsidRDefault="00D3657F" w:rsidP="00FD594C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</w:t>
            </w:r>
            <w:r w:rsidR="0003725B">
              <w:rPr>
                <w:rFonts w:hint="eastAsia"/>
                <w:sz w:val="18"/>
                <w:szCs w:val="18"/>
              </w:rPr>
              <w:t>返却日</w:t>
            </w:r>
          </w:p>
        </w:tc>
        <w:tc>
          <w:tcPr>
            <w:tcW w:w="1778" w:type="dxa"/>
          </w:tcPr>
          <w:p w14:paraId="58C247DE" w14:textId="77777777" w:rsidR="00D05013" w:rsidRDefault="00D05013" w:rsidP="00D05013">
            <w:pPr>
              <w:jc w:val="center"/>
              <w:rPr>
                <w:sz w:val="18"/>
                <w:szCs w:val="18"/>
              </w:rPr>
            </w:pPr>
          </w:p>
        </w:tc>
      </w:tr>
      <w:tr w:rsidR="00D3657F" w14:paraId="5186C4A9" w14:textId="77777777" w:rsidTr="003F7C3C"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6EBBAA60" w14:textId="77777777" w:rsidR="00D3657F" w:rsidRDefault="00D3657F" w:rsidP="00155716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8"/>
                <w:szCs w:val="18"/>
              </w:rPr>
              <w:t>点検・清掃</w:t>
            </w:r>
          </w:p>
        </w:tc>
        <w:tc>
          <w:tcPr>
            <w:tcW w:w="1450" w:type="dxa"/>
            <w:tcBorders>
              <w:right w:val="dashSmallGap" w:sz="4" w:space="0" w:color="auto"/>
            </w:tcBorders>
          </w:tcPr>
          <w:p w14:paraId="30842574" w14:textId="77777777" w:rsidR="00D3657F" w:rsidRDefault="00D3657F" w:rsidP="00D3657F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　・　未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89DA14A" w14:textId="77777777" w:rsidR="00D3657F" w:rsidRDefault="00D3657F" w:rsidP="00037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2417F08" w14:textId="77777777" w:rsidR="00D3657F" w:rsidRDefault="00D3657F" w:rsidP="0003725B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8"/>
                <w:szCs w:val="18"/>
              </w:rPr>
              <w:t>消毒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14:paraId="15B32602" w14:textId="77777777" w:rsidR="00D3657F" w:rsidRDefault="00D3657F" w:rsidP="003F7C3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　・　未</w:t>
            </w:r>
          </w:p>
        </w:tc>
        <w:tc>
          <w:tcPr>
            <w:tcW w:w="621" w:type="dxa"/>
            <w:tcBorders>
              <w:left w:val="dashSmallGap" w:sz="4" w:space="0" w:color="auto"/>
            </w:tcBorders>
          </w:tcPr>
          <w:p w14:paraId="14C5D4E0" w14:textId="77777777" w:rsidR="00D3657F" w:rsidRDefault="00D3657F" w:rsidP="00037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0484470E" w14:textId="77777777" w:rsidR="00D3657F" w:rsidRDefault="00D3657F" w:rsidP="00FD594C">
            <w:pPr>
              <w:jc w:val="center"/>
              <w:rPr>
                <w:sz w:val="18"/>
                <w:szCs w:val="18"/>
              </w:rPr>
            </w:pPr>
            <w:r w:rsidRPr="006462CC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8"/>
                <w:szCs w:val="18"/>
              </w:rPr>
              <w:t>センター担当</w:t>
            </w:r>
          </w:p>
        </w:tc>
        <w:tc>
          <w:tcPr>
            <w:tcW w:w="1778" w:type="dxa"/>
          </w:tcPr>
          <w:p w14:paraId="61A6A7F8" w14:textId="77777777" w:rsidR="00D3657F" w:rsidRDefault="00D3657F" w:rsidP="000145AA">
            <w:pPr>
              <w:jc w:val="left"/>
              <w:rPr>
                <w:sz w:val="18"/>
                <w:szCs w:val="18"/>
              </w:rPr>
            </w:pPr>
          </w:p>
        </w:tc>
      </w:tr>
    </w:tbl>
    <w:p w14:paraId="3A3372FE" w14:textId="77777777" w:rsidR="00D71688" w:rsidRPr="006129B1" w:rsidRDefault="00D71688" w:rsidP="006129B1"/>
    <w:sectPr w:rsidR="00D71688" w:rsidRPr="006129B1" w:rsidSect="00176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5AA8" w14:textId="77777777" w:rsidR="002D4976" w:rsidRDefault="002D4976" w:rsidP="00176A05">
      <w:pPr>
        <w:spacing w:after="0" w:line="240" w:lineRule="auto"/>
      </w:pPr>
      <w:r>
        <w:separator/>
      </w:r>
    </w:p>
  </w:endnote>
  <w:endnote w:type="continuationSeparator" w:id="0">
    <w:p w14:paraId="447D6FF5" w14:textId="77777777" w:rsidR="002D4976" w:rsidRDefault="002D4976" w:rsidP="001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C5" w14:textId="77777777" w:rsidR="002D4976" w:rsidRDefault="002D4976" w:rsidP="00176A05">
      <w:pPr>
        <w:spacing w:after="0" w:line="240" w:lineRule="auto"/>
      </w:pPr>
      <w:r>
        <w:separator/>
      </w:r>
    </w:p>
  </w:footnote>
  <w:footnote w:type="continuationSeparator" w:id="0">
    <w:p w14:paraId="4082394A" w14:textId="77777777" w:rsidR="002D4976" w:rsidRDefault="002D4976" w:rsidP="001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04"/>
    <w:rsid w:val="000145AA"/>
    <w:rsid w:val="0003725B"/>
    <w:rsid w:val="000F499D"/>
    <w:rsid w:val="00155716"/>
    <w:rsid w:val="00176A05"/>
    <w:rsid w:val="001867EB"/>
    <w:rsid w:val="00247EE4"/>
    <w:rsid w:val="00291424"/>
    <w:rsid w:val="002935F7"/>
    <w:rsid w:val="002D4976"/>
    <w:rsid w:val="00326F04"/>
    <w:rsid w:val="003F7C3C"/>
    <w:rsid w:val="00407F10"/>
    <w:rsid w:val="00487466"/>
    <w:rsid w:val="004B1C2D"/>
    <w:rsid w:val="004D0AEF"/>
    <w:rsid w:val="00520E88"/>
    <w:rsid w:val="00534EC3"/>
    <w:rsid w:val="00544A6D"/>
    <w:rsid w:val="00551EBE"/>
    <w:rsid w:val="005C3904"/>
    <w:rsid w:val="006129B1"/>
    <w:rsid w:val="00616C29"/>
    <w:rsid w:val="006462CC"/>
    <w:rsid w:val="006E2C55"/>
    <w:rsid w:val="00781451"/>
    <w:rsid w:val="007A573A"/>
    <w:rsid w:val="007C6159"/>
    <w:rsid w:val="007D3E59"/>
    <w:rsid w:val="007F4623"/>
    <w:rsid w:val="008058AC"/>
    <w:rsid w:val="0089725F"/>
    <w:rsid w:val="008E1FDF"/>
    <w:rsid w:val="008E547A"/>
    <w:rsid w:val="00923CC6"/>
    <w:rsid w:val="009D6A89"/>
    <w:rsid w:val="009E428A"/>
    <w:rsid w:val="00A0136D"/>
    <w:rsid w:val="00A831DC"/>
    <w:rsid w:val="00AB5D0F"/>
    <w:rsid w:val="00AB7971"/>
    <w:rsid w:val="00AE6603"/>
    <w:rsid w:val="00AF1CA3"/>
    <w:rsid w:val="00BE6264"/>
    <w:rsid w:val="00C072F8"/>
    <w:rsid w:val="00C83310"/>
    <w:rsid w:val="00C94CA7"/>
    <w:rsid w:val="00D05013"/>
    <w:rsid w:val="00D3657F"/>
    <w:rsid w:val="00D44727"/>
    <w:rsid w:val="00D675BE"/>
    <w:rsid w:val="00D71688"/>
    <w:rsid w:val="00DA6C25"/>
    <w:rsid w:val="00DC00F9"/>
    <w:rsid w:val="00E01704"/>
    <w:rsid w:val="00E62286"/>
    <w:rsid w:val="00FB66A5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1412C"/>
  <w15:docId w15:val="{781A3B6B-B97C-46D5-9CF5-7990466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25"/>
  </w:style>
  <w:style w:type="paragraph" w:styleId="1">
    <w:name w:val="heading 1"/>
    <w:basedOn w:val="a"/>
    <w:next w:val="a"/>
    <w:link w:val="10"/>
    <w:uiPriority w:val="9"/>
    <w:qFormat/>
    <w:rsid w:val="00DA6C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2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2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2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2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2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2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2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C25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C25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C25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6C25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6C2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A6C25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DA6C25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A6C25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DA6C2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A6C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A6C2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DA6C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6C2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DA6C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A6C25"/>
    <w:rPr>
      <w:b/>
      <w:color w:val="C0504D" w:themeColor="accent2"/>
    </w:rPr>
  </w:style>
  <w:style w:type="character" w:styleId="a9">
    <w:name w:val="Emphasis"/>
    <w:uiPriority w:val="20"/>
    <w:qFormat/>
    <w:rsid w:val="00DA6C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A6C25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DA6C25"/>
  </w:style>
  <w:style w:type="paragraph" w:styleId="ac">
    <w:name w:val="List Paragraph"/>
    <w:basedOn w:val="a"/>
    <w:uiPriority w:val="34"/>
    <w:qFormat/>
    <w:rsid w:val="00DA6C2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A6C25"/>
    <w:rPr>
      <w:i/>
    </w:rPr>
  </w:style>
  <w:style w:type="character" w:customStyle="1" w:styleId="ae">
    <w:name w:val="引用文 (文字)"/>
    <w:basedOn w:val="a0"/>
    <w:link w:val="ad"/>
    <w:uiPriority w:val="29"/>
    <w:rsid w:val="00DA6C25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DA6C2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DA6C2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A6C25"/>
    <w:rPr>
      <w:i/>
    </w:rPr>
  </w:style>
  <w:style w:type="character" w:styleId="23">
    <w:name w:val="Intense Emphasis"/>
    <w:uiPriority w:val="21"/>
    <w:qFormat/>
    <w:rsid w:val="00DA6C25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DA6C25"/>
    <w:rPr>
      <w:b/>
    </w:rPr>
  </w:style>
  <w:style w:type="character" w:styleId="24">
    <w:name w:val="Intense Reference"/>
    <w:uiPriority w:val="32"/>
    <w:qFormat/>
    <w:rsid w:val="00DA6C2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DA6C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DA6C25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76A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76A05"/>
  </w:style>
  <w:style w:type="paragraph" w:styleId="af6">
    <w:name w:val="footer"/>
    <w:basedOn w:val="a"/>
    <w:link w:val="af7"/>
    <w:uiPriority w:val="99"/>
    <w:unhideWhenUsed/>
    <w:rsid w:val="00176A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76A05"/>
  </w:style>
  <w:style w:type="paragraph" w:styleId="af8">
    <w:name w:val="Balloon Text"/>
    <w:basedOn w:val="a"/>
    <w:link w:val="af9"/>
    <w:uiPriority w:val="99"/>
    <w:semiHidden/>
    <w:unhideWhenUsed/>
    <w:rsid w:val="00176A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76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  <a:scene3d>
          <a:camera prst="orthographicFront"/>
          <a:lightRig rig="flat" dir="tl">
            <a:rot lat="0" lon="0" rev="6600000"/>
          </a:lightRig>
        </a:scene3d>
        <a:sp3d extrusionH="25400" contourW="8890">
          <a:bevelT w="38100" h="31750"/>
          <a:contourClr>
            <a:schemeClr val="accent2">
              <a:shade val="75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230830-3</dc:creator>
  <cp:lastModifiedBy>041124-02</cp:lastModifiedBy>
  <cp:revision>54</cp:revision>
  <cp:lastPrinted>2017-06-22T04:30:00Z</cp:lastPrinted>
  <dcterms:created xsi:type="dcterms:W3CDTF">2016-03-14T04:53:00Z</dcterms:created>
  <dcterms:modified xsi:type="dcterms:W3CDTF">2023-04-26T07:43:00Z</dcterms:modified>
</cp:coreProperties>
</file>